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DD7A" w14:textId="77777777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542083CF" w14:textId="77777777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7E6D8B04" w14:textId="796D15EE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March 6,</w:t>
      </w:r>
      <w:r>
        <w:rPr>
          <w:b/>
          <w:bCs/>
          <w:sz w:val="24"/>
          <w:szCs w:val="24"/>
          <w:u w:val="single"/>
        </w:rPr>
        <w:t xml:space="preserve"> 2023</w:t>
      </w:r>
    </w:p>
    <w:p w14:paraId="4B7B0B18" w14:textId="77777777" w:rsidR="00027A9C" w:rsidRPr="00A241FB" w:rsidRDefault="00027A9C" w:rsidP="00027A9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4A656E43" w14:textId="77777777" w:rsidR="00027A9C" w:rsidRDefault="00027A9C" w:rsidP="00027A9C"/>
    <w:p w14:paraId="3043D250" w14:textId="77777777" w:rsidR="00027A9C" w:rsidRDefault="00027A9C" w:rsidP="00027A9C">
      <w:r>
        <w:t>Meeting called to order.  Members present were: Doug Johnston, President, Randy Conley, Vice President, and Clerk Travis Tilley.</w:t>
      </w:r>
    </w:p>
    <w:p w14:paraId="34E815F7" w14:textId="77777777" w:rsidR="00027A9C" w:rsidRDefault="00027A9C" w:rsidP="00027A9C">
      <w:r>
        <w:t>Motion made by Doug Johnston and seconded by Travis Tilley to approve the CONSENT DOCKET as follows:</w:t>
      </w:r>
    </w:p>
    <w:p w14:paraId="469F6279" w14:textId="1DB34797" w:rsidR="00027A9C" w:rsidRDefault="00027A9C" w:rsidP="00027A9C">
      <w:pPr>
        <w:pStyle w:val="ListParagraph"/>
        <w:numPr>
          <w:ilvl w:val="0"/>
          <w:numId w:val="1"/>
        </w:numPr>
      </w:pPr>
      <w:r>
        <w:t xml:space="preserve"> Minutes of regular board meeting from </w:t>
      </w:r>
      <w:r w:rsidR="00B94317">
        <w:t>February 13,</w:t>
      </w:r>
      <w:r>
        <w:t xml:space="preserve"> 202</w:t>
      </w:r>
      <w:r w:rsidR="00834C97">
        <w:t>3</w:t>
      </w:r>
      <w:r>
        <w:t>.</w:t>
      </w:r>
    </w:p>
    <w:p w14:paraId="5BF3AD48" w14:textId="77777777" w:rsidR="00B94317" w:rsidRDefault="00027A9C" w:rsidP="00027A9C">
      <w:pPr>
        <w:pStyle w:val="ListParagraph"/>
        <w:numPr>
          <w:ilvl w:val="0"/>
          <w:numId w:val="1"/>
        </w:numPr>
      </w:pPr>
      <w:r>
        <w:t xml:space="preserve">Encumbrances and warrants in the </w:t>
      </w:r>
    </w:p>
    <w:p w14:paraId="17F68719" w14:textId="6D6ABB4C" w:rsidR="00B94317" w:rsidRDefault="00027A9C" w:rsidP="00B94317">
      <w:pPr>
        <w:pStyle w:val="ListParagraph"/>
        <w:ind w:left="1440"/>
      </w:pPr>
      <w:r>
        <w:t>general fund</w:t>
      </w:r>
    </w:p>
    <w:p w14:paraId="14D121C2" w14:textId="77777777" w:rsidR="00B94317" w:rsidRDefault="00027A9C" w:rsidP="00B94317">
      <w:pPr>
        <w:pStyle w:val="ListParagraph"/>
        <w:ind w:left="1440"/>
      </w:pPr>
      <w:r>
        <w:t>building fund</w:t>
      </w:r>
    </w:p>
    <w:p w14:paraId="18C9FDA4" w14:textId="77777777" w:rsidR="00B94317" w:rsidRDefault="00027A9C" w:rsidP="00B94317">
      <w:pPr>
        <w:pStyle w:val="ListParagraph"/>
        <w:ind w:left="1440"/>
      </w:pPr>
      <w:r>
        <w:t>bond fund</w:t>
      </w:r>
      <w:r w:rsidR="00B94317">
        <w:t xml:space="preserve"> </w:t>
      </w:r>
    </w:p>
    <w:p w14:paraId="6B918935" w14:textId="1814421D" w:rsidR="00027A9C" w:rsidRDefault="00027A9C" w:rsidP="00B94317">
      <w:pPr>
        <w:pStyle w:val="ListParagraph"/>
        <w:ind w:left="1440"/>
      </w:pPr>
      <w:r>
        <w:t>child nutrition fund</w:t>
      </w:r>
    </w:p>
    <w:p w14:paraId="15E44D85" w14:textId="378CB68A" w:rsidR="00B94317" w:rsidRDefault="00B94317" w:rsidP="00B94317">
      <w:r>
        <w:tab/>
        <w:t>Vote: All Yes</w:t>
      </w:r>
    </w:p>
    <w:p w14:paraId="5C047DF9" w14:textId="77777777" w:rsidR="00B94317" w:rsidRDefault="00027A9C" w:rsidP="00027A9C">
      <w:pPr>
        <w:pStyle w:val="ListParagraph"/>
        <w:numPr>
          <w:ilvl w:val="0"/>
          <w:numId w:val="1"/>
        </w:numPr>
      </w:pPr>
      <w:r>
        <w:t>Student activity report</w:t>
      </w:r>
      <w:r w:rsidR="00B94317">
        <w:t>-</w:t>
      </w:r>
    </w:p>
    <w:p w14:paraId="101283C0" w14:textId="1A6C48B3" w:rsidR="00B94317" w:rsidRDefault="00B94317" w:rsidP="00B94317">
      <w:pPr>
        <w:pStyle w:val="ListParagraph"/>
        <w:ind w:left="1440"/>
      </w:pPr>
      <w:r>
        <w:t xml:space="preserve">Blue and Gold Sausage to be delivered March 7, 2023 </w:t>
      </w:r>
    </w:p>
    <w:p w14:paraId="42778F67" w14:textId="33E3E992" w:rsidR="00B94317" w:rsidRDefault="00B94317" w:rsidP="00B94317">
      <w:pPr>
        <w:pStyle w:val="ListParagraph"/>
        <w:ind w:left="1440"/>
      </w:pPr>
      <w:r>
        <w:t>Eighth grade Pepsi fundraiser to be held on March 21</w:t>
      </w:r>
      <w:r w:rsidR="001A640D">
        <w:t>, 2023</w:t>
      </w:r>
      <w:r>
        <w:t>- March 28</w:t>
      </w:r>
      <w:r w:rsidR="001A640D">
        <w:t>,2023</w:t>
      </w:r>
      <w:r>
        <w:t>.</w:t>
      </w:r>
    </w:p>
    <w:p w14:paraId="27B94891" w14:textId="77777777" w:rsidR="00027A9C" w:rsidRDefault="00027A9C" w:rsidP="00027A9C">
      <w:pPr>
        <w:pStyle w:val="ListParagraph"/>
        <w:numPr>
          <w:ilvl w:val="0"/>
          <w:numId w:val="1"/>
        </w:numPr>
      </w:pPr>
      <w:r>
        <w:t>Treasures report</w:t>
      </w:r>
    </w:p>
    <w:p w14:paraId="3FCAD2A4" w14:textId="60EA0B61" w:rsidR="00834C97" w:rsidRDefault="00834C97" w:rsidP="00027A9C">
      <w:pPr>
        <w:pStyle w:val="ListParagraph"/>
        <w:numPr>
          <w:ilvl w:val="0"/>
          <w:numId w:val="1"/>
        </w:numPr>
      </w:pPr>
      <w:r>
        <w:t>Classifying Ashley Colbert as in adjunct Elementary Teacher.</w:t>
      </w:r>
    </w:p>
    <w:p w14:paraId="0A21A644" w14:textId="77777777" w:rsidR="00027A9C" w:rsidRDefault="00027A9C" w:rsidP="00027A9C">
      <w:pPr>
        <w:ind w:left="360"/>
      </w:pPr>
      <w:r>
        <w:t>Vote: All yes.</w:t>
      </w:r>
    </w:p>
    <w:p w14:paraId="47F42C09" w14:textId="44EAC59E" w:rsidR="00027A9C" w:rsidRDefault="00B94317" w:rsidP="00027A9C">
      <w:pPr>
        <w:spacing w:after="0" w:line="240" w:lineRule="auto"/>
      </w:pPr>
      <w:r>
        <w:t>6</w:t>
      </w:r>
      <w:r w:rsidR="00027A9C">
        <w:t>.  Administrative report.</w:t>
      </w:r>
    </w:p>
    <w:p w14:paraId="4D32C84B" w14:textId="24984AFE" w:rsidR="00027A9C" w:rsidRDefault="00D57D8F" w:rsidP="00B94317">
      <w:pPr>
        <w:spacing w:after="0" w:line="240" w:lineRule="auto"/>
        <w:ind w:left="720"/>
      </w:pPr>
      <w:r>
        <w:t>Superintendent Position</w:t>
      </w:r>
      <w:r w:rsidR="00B94317">
        <w:t xml:space="preserve">- Vacant </w:t>
      </w:r>
    </w:p>
    <w:p w14:paraId="303ABBA4" w14:textId="77777777" w:rsidR="00027A9C" w:rsidRDefault="00027A9C" w:rsidP="00027A9C">
      <w:pPr>
        <w:spacing w:after="0" w:line="240" w:lineRule="auto"/>
      </w:pPr>
    </w:p>
    <w:p w14:paraId="583D469D" w14:textId="675B95ED" w:rsidR="00027A9C" w:rsidRDefault="00B94317" w:rsidP="00027A9C">
      <w:pPr>
        <w:spacing w:after="0" w:line="240" w:lineRule="auto"/>
      </w:pPr>
      <w:r>
        <w:t>7</w:t>
      </w:r>
      <w:r w:rsidR="00027A9C">
        <w:t>. New Business</w:t>
      </w:r>
    </w:p>
    <w:p w14:paraId="41CACC2D" w14:textId="77777777" w:rsidR="00027A9C" w:rsidRDefault="00027A9C" w:rsidP="00027A9C">
      <w:pPr>
        <w:spacing w:after="0" w:line="240" w:lineRule="auto"/>
        <w:ind w:left="720"/>
      </w:pPr>
    </w:p>
    <w:p w14:paraId="1C07BDB5" w14:textId="02E9D662" w:rsidR="00027A9C" w:rsidRDefault="00027A9C" w:rsidP="00027A9C">
      <w:r>
        <w:t xml:space="preserve">10. Motion made by Travis Tilley and seconded by </w:t>
      </w:r>
      <w:r w:rsidR="00B94317">
        <w:t>Doug Johnston</w:t>
      </w:r>
      <w:r>
        <w:t xml:space="preserve"> to adjourn. Vote: All yes. </w:t>
      </w:r>
    </w:p>
    <w:p w14:paraId="700576AF" w14:textId="77777777" w:rsidR="00027A9C" w:rsidRDefault="00027A9C" w:rsidP="00027A9C"/>
    <w:p w14:paraId="1CA6FEAE" w14:textId="77777777" w:rsidR="00027A9C" w:rsidRDefault="00027A9C" w:rsidP="00027A9C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4D850A4A" w14:textId="77777777" w:rsidR="00027A9C" w:rsidRDefault="00027A9C" w:rsidP="00027A9C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03E891C0" w14:textId="77777777" w:rsidR="00027A9C" w:rsidRPr="00A241FB" w:rsidRDefault="00027A9C" w:rsidP="00027A9C"/>
    <w:p w14:paraId="0C2C3690" w14:textId="77777777" w:rsidR="00027A9C" w:rsidRDefault="00027A9C" w:rsidP="00027A9C">
      <w:pPr>
        <w:spacing w:after="0" w:line="240" w:lineRule="auto"/>
      </w:pPr>
      <w:r>
        <w:t>_________________________________</w:t>
      </w:r>
    </w:p>
    <w:p w14:paraId="1735F48D" w14:textId="77777777" w:rsidR="00027A9C" w:rsidRPr="00A241FB" w:rsidRDefault="00027A9C" w:rsidP="00027A9C">
      <w:pPr>
        <w:spacing w:after="0" w:line="240" w:lineRule="auto"/>
      </w:pPr>
      <w:r>
        <w:t>Clerk</w:t>
      </w:r>
    </w:p>
    <w:p w14:paraId="0CEF6A8D" w14:textId="77777777" w:rsidR="00027A9C" w:rsidRDefault="00027A9C"/>
    <w:sectPr w:rsidR="00027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762E74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04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9C"/>
    <w:rsid w:val="00027A9C"/>
    <w:rsid w:val="001A640D"/>
    <w:rsid w:val="00834C97"/>
    <w:rsid w:val="00B94317"/>
    <w:rsid w:val="00C93785"/>
    <w:rsid w:val="00D5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EB07"/>
  <w15:chartTrackingRefBased/>
  <w15:docId w15:val="{F5B72C69-DE80-449B-A30C-8203F7A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A9C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1</cp:revision>
  <dcterms:created xsi:type="dcterms:W3CDTF">2023-04-10T17:16:00Z</dcterms:created>
  <dcterms:modified xsi:type="dcterms:W3CDTF">2023-04-10T19:19:00Z</dcterms:modified>
</cp:coreProperties>
</file>